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48EFF" w14:textId="3A6BEFBA" w:rsidR="00EB4F0D" w:rsidRDefault="00723E5D">
      <w:r>
        <w:rPr>
          <w:noProof/>
        </w:rPr>
        <w:drawing>
          <wp:inline distT="0" distB="0" distL="0" distR="0" wp14:anchorId="2EE8B2AD" wp14:editId="15D57EBE">
            <wp:extent cx="5828181" cy="4318000"/>
            <wp:effectExtent l="0" t="0" r="1270" b="635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2162" cy="43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88EF5" w14:textId="6510084D" w:rsidR="00723E5D" w:rsidRDefault="00723E5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B6FC7" wp14:editId="0CEC6F81">
                <wp:simplePos x="0" y="0"/>
                <wp:positionH relativeFrom="column">
                  <wp:posOffset>1054100</wp:posOffset>
                </wp:positionH>
                <wp:positionV relativeFrom="paragraph">
                  <wp:posOffset>393700</wp:posOffset>
                </wp:positionV>
                <wp:extent cx="1828800" cy="1828800"/>
                <wp:effectExtent l="0" t="0" r="0" b="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842957" w14:textId="541CC71B" w:rsidR="00723E5D" w:rsidRPr="00723E5D" w:rsidRDefault="00723E5D" w:rsidP="00723E5D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23E5D">
                              <w:rPr>
                                <w:rFonts w:ascii="Algerian" w:hAnsi="Algerian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Talenkapitein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1B6FC7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83pt;margin-top:31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xMkIAIAAEcEAAAOAAAAZHJzL2Uyb0RvYy54bWysU0tv2zAMvg/YfxB0X5wY2ZYZcYqsRYYB&#10;RVsgGXpWZDk2aomCxMTOfv0o2U6zbqdhF5kv8/Hx4/Km0w07KedrMDmfTaacKSOhqM0h5z92mw8L&#10;zjwKU4gGjMr5WXl+s3r/btnaTKVQQVMoxyiJ8Vlrc14h2ixJvKyUFn4CVhlyluC0QFLdISmcaCm7&#10;bpJ0Ov2UtOAK60Aq78l61zv5KuYvSyXxsSy9QtbknHrD+Lr47sObrJYiOzhhq1oObYh/6EKL2lDR&#10;S6o7gYIdXf1HKl1LBx5KnEjQCZRlLVWcgaaZTd9Ms62EVXEWAsfbC0z+/6WVD6cnx+oi5ylnRmha&#10;0U69eDyJF5YGdFrrMwraWgrD7it0tOXR7skYhu5Kp8OXxmHkJ5zPF2xVh0yGnxbpYjEllyTfqFD+&#10;5PV36zx+U6BZEHLuaHkRU3G699iHjiGhmoFN3TRxgY35zUA5gyUJvfc9Bgm7fTcMtIfiTPM46Png&#10;rdzUVPNeeHwSjghAfRKp8ZGesoE25zBInFXgfv7NHuJpL+TlrCVC5dwQ4zlrvhva15fZfB74F5X5&#10;x88pKe7as7/2mKO+BWLsjI7HyiiGeGxGsXSgn4n561CTXMJIqpxzHMVb7ElOlyPVeh2DiHFW4L3Z&#10;WhlSB8gCnrvuWTg7gI60rwcYiSeyN9j3seFPb9dHpA3ExQR4e0wH1ImtcbXDZYVzuNZj1Ov9r34B&#10;AAD//wMAUEsDBBQABgAIAAAAIQCSK3h93QAAAAoBAAAPAAAAZHJzL2Rvd25yZXYueG1sTI/BTsMw&#10;EETvSPyDtUjcqN2QRCWNU6ECZ6DwAW6yjUPidRS7beDrWU70tDva0eybcjO7QZxwCp0nDcuFAoFU&#10;+6ajVsPnx8vdCkSIhhozeEIN3xhgU11flaZo/Jne8bSLreAQCoXRYGMcCylDbdGZsPAjEt8OfnIm&#10;spxa2UzmzOFukIlSuXSmI/5gzYhbi3W/OzoNK+Ve+/4heQsu/Vlmdvvkn8cvrW9v5sc1iIhz/DfD&#10;Hz6jQ8VMe3+kJoiBdZ5zl6ghT3iyIc1SXvYa7jOlQFalvKxQ/QIAAP//AwBQSwECLQAUAAYACAAA&#10;ACEAtoM4kv4AAADhAQAAEwAAAAAAAAAAAAAAAAAAAAAAW0NvbnRlbnRfVHlwZXNdLnhtbFBLAQIt&#10;ABQABgAIAAAAIQA4/SH/1gAAAJQBAAALAAAAAAAAAAAAAAAAAC8BAABfcmVscy8ucmVsc1BLAQIt&#10;ABQABgAIAAAAIQBtoxMkIAIAAEcEAAAOAAAAAAAAAAAAAAAAAC4CAABkcnMvZTJvRG9jLnhtbFBL&#10;AQItABQABgAIAAAAIQCSK3h93QAAAAoBAAAPAAAAAAAAAAAAAAAAAHoEAABkcnMvZG93bnJldi54&#10;bWxQSwUGAAAAAAQABADzAAAAhAUAAAAA&#10;" filled="f" stroked="f">
                <v:fill o:detectmouseclick="t"/>
                <v:textbox style="mso-fit-shape-to-text:t">
                  <w:txbxContent>
                    <w:p w14:paraId="33842957" w14:textId="541CC71B" w:rsidR="00723E5D" w:rsidRPr="00723E5D" w:rsidRDefault="00723E5D" w:rsidP="00723E5D">
                      <w:pPr>
                        <w:jc w:val="center"/>
                        <w:rPr>
                          <w:rFonts w:ascii="Algerian" w:hAnsi="Algerian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23E5D">
                        <w:rPr>
                          <w:rFonts w:ascii="Algerian" w:hAnsi="Algerian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Talenkapitein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3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E5D"/>
    <w:rsid w:val="00723E5D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E9AB1"/>
  <w15:chartTrackingRefBased/>
  <w15:docId w15:val="{17C80F7C-A30B-4804-B49C-5CB057C9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2021-04-01T09:36:00Z</dcterms:created>
  <dcterms:modified xsi:type="dcterms:W3CDTF">2021-04-01T09:38:00Z</dcterms:modified>
</cp:coreProperties>
</file>